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2142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22A6BF50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2062DD6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72195969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5187F5EC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67F24469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54375CA4" w14:textId="68154BBE" w:rsidR="007318B6" w:rsidRDefault="008B5A3F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Плоды или ягоды свежие</w:t>
      </w:r>
      <w:r w:rsidR="00094BD3">
        <w:rPr>
          <w:sz w:val="28"/>
          <w:szCs w:val="28"/>
        </w:rPr>
        <w:t xml:space="preserve"> </w:t>
      </w:r>
    </w:p>
    <w:p w14:paraId="6AE9DA04" w14:textId="77777777" w:rsidR="00C0729C" w:rsidRDefault="00C0729C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285DAE8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2CFC902A" w14:textId="02CF6D50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8B5A3F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в </w:t>
      </w:r>
      <w:r w:rsidR="008F014A">
        <w:rPr>
          <w:sz w:val="28"/>
          <w:szCs w:val="28"/>
        </w:rPr>
        <w:t>_______________________.</w:t>
      </w:r>
    </w:p>
    <w:p w14:paraId="7033540D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7C2C6AC9" w14:textId="77777777" w:rsidR="004B729D" w:rsidRPr="00635819" w:rsidRDefault="00EC48A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4F0988CB" w14:textId="4880A574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8B5A3F">
        <w:rPr>
          <w:sz w:val="28"/>
          <w:szCs w:val="28"/>
        </w:rPr>
        <w:t>Плоды или ягоды свежие</w:t>
      </w:r>
      <w:r w:rsidR="00094BD3">
        <w:rPr>
          <w:sz w:val="28"/>
          <w:szCs w:val="28"/>
        </w:rPr>
        <w:t xml:space="preserve"> (120 г)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3BD1C39D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794A3F24" w14:textId="77777777" w:rsidR="004B729D" w:rsidRPr="00635819" w:rsidRDefault="009723B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4B729D" w:rsidRPr="00DF697B" w14:paraId="5F9F1141" w14:textId="77777777" w:rsidTr="00B50B12">
        <w:tc>
          <w:tcPr>
            <w:tcW w:w="4786" w:type="dxa"/>
            <w:vMerge w:val="restart"/>
          </w:tcPr>
          <w:p w14:paraId="30653181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14:paraId="3528EB38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</w:tcPr>
          <w:p w14:paraId="7DD4968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1B510B0D" w14:textId="77777777" w:rsidTr="00B50B12">
        <w:tc>
          <w:tcPr>
            <w:tcW w:w="4786" w:type="dxa"/>
            <w:vMerge/>
          </w:tcPr>
          <w:p w14:paraId="7465D994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2590359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</w:tcPr>
          <w:p w14:paraId="2BE2151F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094BD3" w:rsidRPr="00DF697B" w14:paraId="3FB1C17C" w14:textId="77777777" w:rsidTr="00212417">
        <w:tc>
          <w:tcPr>
            <w:tcW w:w="4786" w:type="dxa"/>
          </w:tcPr>
          <w:p w14:paraId="0F21B277" w14:textId="77777777" w:rsidR="00094BD3" w:rsidRPr="00F01E5F" w:rsidRDefault="00094BD3" w:rsidP="00C07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Яблоки </w:t>
            </w:r>
          </w:p>
        </w:tc>
        <w:tc>
          <w:tcPr>
            <w:tcW w:w="2693" w:type="dxa"/>
            <w:vAlign w:val="bottom"/>
          </w:tcPr>
          <w:p w14:paraId="1AC83050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136,8</w:t>
            </w:r>
          </w:p>
        </w:tc>
        <w:tc>
          <w:tcPr>
            <w:tcW w:w="2091" w:type="dxa"/>
            <w:vAlign w:val="bottom"/>
          </w:tcPr>
          <w:p w14:paraId="0CF21F91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120</w:t>
            </w:r>
          </w:p>
        </w:tc>
      </w:tr>
      <w:tr w:rsidR="00094BD3" w:rsidRPr="00DF697B" w14:paraId="240406FB" w14:textId="77777777" w:rsidTr="00212417">
        <w:tc>
          <w:tcPr>
            <w:tcW w:w="4786" w:type="dxa"/>
          </w:tcPr>
          <w:p w14:paraId="21589AA6" w14:textId="77777777" w:rsidR="00094BD3" w:rsidRPr="00F01E5F" w:rsidRDefault="00094BD3" w:rsidP="00C07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груши</w:t>
            </w:r>
          </w:p>
        </w:tc>
        <w:tc>
          <w:tcPr>
            <w:tcW w:w="2693" w:type="dxa"/>
            <w:vAlign w:val="bottom"/>
          </w:tcPr>
          <w:p w14:paraId="5F319BA8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133,2</w:t>
            </w:r>
          </w:p>
        </w:tc>
        <w:tc>
          <w:tcPr>
            <w:tcW w:w="2091" w:type="dxa"/>
            <w:vAlign w:val="bottom"/>
          </w:tcPr>
          <w:p w14:paraId="0D2D7592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120</w:t>
            </w:r>
          </w:p>
        </w:tc>
      </w:tr>
      <w:tr w:rsidR="00094BD3" w:rsidRPr="00DF697B" w14:paraId="78EEC5E0" w14:textId="77777777" w:rsidTr="00212417">
        <w:tc>
          <w:tcPr>
            <w:tcW w:w="4786" w:type="dxa"/>
          </w:tcPr>
          <w:p w14:paraId="498C93B7" w14:textId="77777777" w:rsidR="00094BD3" w:rsidRPr="00F01E5F" w:rsidRDefault="00094BD3" w:rsidP="00C07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персики</w:t>
            </w:r>
          </w:p>
        </w:tc>
        <w:tc>
          <w:tcPr>
            <w:tcW w:w="2693" w:type="dxa"/>
            <w:vAlign w:val="bottom"/>
          </w:tcPr>
          <w:p w14:paraId="310BA6BA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133,2</w:t>
            </w:r>
          </w:p>
        </w:tc>
        <w:tc>
          <w:tcPr>
            <w:tcW w:w="2091" w:type="dxa"/>
            <w:vAlign w:val="bottom"/>
          </w:tcPr>
          <w:p w14:paraId="2707FFD8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120</w:t>
            </w:r>
          </w:p>
        </w:tc>
      </w:tr>
      <w:tr w:rsidR="00094BD3" w:rsidRPr="00DF697B" w14:paraId="07446789" w14:textId="77777777" w:rsidTr="00212417">
        <w:tc>
          <w:tcPr>
            <w:tcW w:w="4786" w:type="dxa"/>
          </w:tcPr>
          <w:p w14:paraId="7B2A1C5B" w14:textId="77777777" w:rsidR="00094BD3" w:rsidRPr="00F01E5F" w:rsidRDefault="00094BD3" w:rsidP="00C07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абрикосы</w:t>
            </w:r>
          </w:p>
        </w:tc>
        <w:tc>
          <w:tcPr>
            <w:tcW w:w="2693" w:type="dxa"/>
            <w:vAlign w:val="bottom"/>
          </w:tcPr>
          <w:p w14:paraId="198EC42D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139,2</w:t>
            </w:r>
          </w:p>
        </w:tc>
        <w:tc>
          <w:tcPr>
            <w:tcW w:w="2091" w:type="dxa"/>
            <w:vAlign w:val="bottom"/>
          </w:tcPr>
          <w:p w14:paraId="1508A23B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120</w:t>
            </w:r>
          </w:p>
        </w:tc>
      </w:tr>
      <w:tr w:rsidR="00094BD3" w:rsidRPr="00DF697B" w14:paraId="6561E1E9" w14:textId="77777777" w:rsidTr="00212417">
        <w:tc>
          <w:tcPr>
            <w:tcW w:w="4786" w:type="dxa"/>
          </w:tcPr>
          <w:p w14:paraId="6644ABCA" w14:textId="77777777" w:rsidR="00094BD3" w:rsidRPr="00F01E5F" w:rsidRDefault="00094BD3" w:rsidP="00C07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бананы</w:t>
            </w:r>
          </w:p>
        </w:tc>
        <w:tc>
          <w:tcPr>
            <w:tcW w:w="2693" w:type="dxa"/>
            <w:vAlign w:val="bottom"/>
          </w:tcPr>
          <w:p w14:paraId="737F46FC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200,4</w:t>
            </w:r>
          </w:p>
        </w:tc>
        <w:tc>
          <w:tcPr>
            <w:tcW w:w="2091" w:type="dxa"/>
            <w:vAlign w:val="bottom"/>
          </w:tcPr>
          <w:p w14:paraId="74D3333F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120</w:t>
            </w:r>
          </w:p>
        </w:tc>
      </w:tr>
      <w:tr w:rsidR="00094BD3" w:rsidRPr="00DF697B" w14:paraId="5FDA2532" w14:textId="77777777" w:rsidTr="00212417">
        <w:tc>
          <w:tcPr>
            <w:tcW w:w="4786" w:type="dxa"/>
          </w:tcPr>
          <w:p w14:paraId="77248261" w14:textId="77777777" w:rsidR="00094BD3" w:rsidRDefault="00094BD3" w:rsidP="00C07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виноград столовый</w:t>
            </w:r>
          </w:p>
        </w:tc>
        <w:tc>
          <w:tcPr>
            <w:tcW w:w="2693" w:type="dxa"/>
            <w:vAlign w:val="bottom"/>
          </w:tcPr>
          <w:p w14:paraId="4EAAC22B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124,8</w:t>
            </w:r>
          </w:p>
        </w:tc>
        <w:tc>
          <w:tcPr>
            <w:tcW w:w="2091" w:type="dxa"/>
            <w:vAlign w:val="bottom"/>
          </w:tcPr>
          <w:p w14:paraId="07E7BA13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120</w:t>
            </w:r>
          </w:p>
        </w:tc>
      </w:tr>
      <w:tr w:rsidR="00094BD3" w:rsidRPr="00DF697B" w14:paraId="136CB179" w14:textId="77777777" w:rsidTr="00212417">
        <w:tc>
          <w:tcPr>
            <w:tcW w:w="4786" w:type="dxa"/>
          </w:tcPr>
          <w:p w14:paraId="4ED1D524" w14:textId="77777777" w:rsidR="00094BD3" w:rsidRPr="00DF697B" w:rsidRDefault="00094BD3" w:rsidP="00ED2F81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  <w:vAlign w:val="bottom"/>
          </w:tcPr>
          <w:p w14:paraId="62EAA815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-</w:t>
            </w:r>
          </w:p>
        </w:tc>
        <w:tc>
          <w:tcPr>
            <w:tcW w:w="2091" w:type="dxa"/>
            <w:vAlign w:val="bottom"/>
          </w:tcPr>
          <w:p w14:paraId="5F3F1DF2" w14:textId="77777777" w:rsidR="00094BD3" w:rsidRPr="00094BD3" w:rsidRDefault="00094BD3" w:rsidP="00094BD3">
            <w:pPr>
              <w:jc w:val="center"/>
              <w:rPr>
                <w:color w:val="000000"/>
                <w:sz w:val="28"/>
                <w:szCs w:val="22"/>
              </w:rPr>
            </w:pPr>
            <w:r w:rsidRPr="00094BD3">
              <w:rPr>
                <w:color w:val="000000"/>
                <w:sz w:val="28"/>
                <w:szCs w:val="22"/>
              </w:rPr>
              <w:t>120</w:t>
            </w:r>
          </w:p>
        </w:tc>
      </w:tr>
    </w:tbl>
    <w:p w14:paraId="4BE1194B" w14:textId="77777777" w:rsidR="00165983" w:rsidRDefault="00165983" w:rsidP="004B729D">
      <w:pPr>
        <w:ind w:firstLine="720"/>
        <w:jc w:val="center"/>
      </w:pPr>
    </w:p>
    <w:p w14:paraId="15941DC7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6E47125D" w14:textId="77777777" w:rsidR="009723BF" w:rsidRDefault="009723BF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37986708" w14:textId="77777777" w:rsidR="004F52E4" w:rsidRDefault="004F52E4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Яблоки или груши свежие с удаленным семенным гнездом, персики или абрикосы с удаленной косточкой, или очищенные бананы нарезают, виноград свежий столовый разделяют на кисточки, и подают.</w:t>
      </w:r>
    </w:p>
    <w:p w14:paraId="6CB57173" w14:textId="77777777" w:rsidR="0031261B" w:rsidRDefault="0031261B" w:rsidP="004B729D">
      <w:pPr>
        <w:ind w:firstLine="720"/>
        <w:jc w:val="center"/>
        <w:rPr>
          <w:sz w:val="28"/>
          <w:szCs w:val="28"/>
        </w:rPr>
      </w:pPr>
    </w:p>
    <w:p w14:paraId="07CE36ED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0D1DD62D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4CAE390A" w14:textId="77777777" w:rsidR="004B729D" w:rsidRPr="00635819" w:rsidRDefault="008F014A" w:rsidP="004B729D">
      <w:pPr>
        <w:ind w:firstLine="720"/>
        <w:jc w:val="both"/>
        <w:rPr>
          <w:sz w:val="28"/>
          <w:szCs w:val="28"/>
        </w:rPr>
      </w:pPr>
      <w:r w:rsidRPr="008F014A">
        <w:rPr>
          <w:sz w:val="28"/>
          <w:szCs w:val="28"/>
        </w:rPr>
        <w:t xml:space="preserve">Температура подачи блюда от 7 </w:t>
      </w:r>
      <w:r w:rsidRPr="008F014A">
        <w:rPr>
          <w:sz w:val="28"/>
          <w:szCs w:val="28"/>
          <w:vertAlign w:val="superscript"/>
        </w:rPr>
        <w:t>0</w:t>
      </w:r>
      <w:r w:rsidRPr="008F014A">
        <w:rPr>
          <w:sz w:val="28"/>
          <w:szCs w:val="28"/>
        </w:rPr>
        <w:t xml:space="preserve">С до 14 </w:t>
      </w:r>
      <w:r w:rsidRPr="008F014A">
        <w:rPr>
          <w:sz w:val="28"/>
          <w:szCs w:val="28"/>
          <w:vertAlign w:val="superscript"/>
        </w:rPr>
        <w:t>0</w:t>
      </w:r>
      <w:r w:rsidR="004B729D" w:rsidRPr="008F014A">
        <w:rPr>
          <w:sz w:val="28"/>
          <w:szCs w:val="28"/>
        </w:rPr>
        <w:t>С</w:t>
      </w:r>
      <w:r w:rsidR="0031261B">
        <w:rPr>
          <w:sz w:val="28"/>
          <w:szCs w:val="28"/>
        </w:rPr>
        <w:t>.</w:t>
      </w:r>
    </w:p>
    <w:p w14:paraId="52CF136B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6D28C117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4F848BA9" w14:textId="77777777" w:rsidR="004F52E4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4F52E4">
        <w:rPr>
          <w:sz w:val="28"/>
          <w:szCs w:val="28"/>
        </w:rPr>
        <w:t>: целые плоды или ягоды, уложенные на десертную тарелку или вазочку</w:t>
      </w:r>
    </w:p>
    <w:p w14:paraId="2AEEB96C" w14:textId="77777777" w:rsidR="004B729D" w:rsidRDefault="004F52E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0184">
        <w:rPr>
          <w:sz w:val="28"/>
          <w:szCs w:val="28"/>
        </w:rPr>
        <w:t>онсистенция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виду плодов или ягод</w:t>
      </w:r>
    </w:p>
    <w:p w14:paraId="234C34B6" w14:textId="77777777" w:rsidR="004B729D" w:rsidRPr="00635819" w:rsidRDefault="009723BF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Цвет:</w:t>
      </w:r>
      <w:r w:rsidR="007318B6">
        <w:rPr>
          <w:sz w:val="28"/>
          <w:szCs w:val="28"/>
        </w:rPr>
        <w:t xml:space="preserve"> </w:t>
      </w:r>
      <w:r w:rsidR="004F52E4">
        <w:rPr>
          <w:sz w:val="28"/>
          <w:szCs w:val="28"/>
        </w:rPr>
        <w:t>соответствует виду плодов или ягод</w:t>
      </w:r>
    </w:p>
    <w:p w14:paraId="3D8EE0BE" w14:textId="77777777" w:rsidR="004B729D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 и запах: </w:t>
      </w:r>
      <w:r w:rsidR="004F52E4">
        <w:rPr>
          <w:sz w:val="28"/>
          <w:szCs w:val="28"/>
        </w:rPr>
        <w:t>соответствует виду плодов или ягод</w:t>
      </w:r>
    </w:p>
    <w:p w14:paraId="2D509C76" w14:textId="747A6293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8B5A3F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="008F014A">
        <w:rPr>
          <w:sz w:val="28"/>
          <w:szCs w:val="28"/>
        </w:rPr>
        <w:t xml:space="preserve"> должны</w:t>
      </w:r>
      <w:r w:rsidRPr="00635819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требованиям СанПиН 2.3.2.1078.</w:t>
      </w:r>
    </w:p>
    <w:p w14:paraId="088F20A1" w14:textId="281173AE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C96182E" w14:textId="77777777" w:rsidR="005F1682" w:rsidRDefault="005F1682" w:rsidP="005F1682">
      <w:pPr>
        <w:jc w:val="center"/>
        <w:rPr>
          <w:sz w:val="28"/>
          <w:szCs w:val="28"/>
        </w:rPr>
      </w:pPr>
      <w:r>
        <w:rPr>
          <w:sz w:val="28"/>
          <w:szCs w:val="28"/>
        </w:rPr>
        <w:t>7 ПИЩЕВ</w:t>
      </w:r>
      <w:bookmarkStart w:id="0" w:name="_GoBack"/>
      <w:bookmarkEnd w:id="0"/>
      <w:r>
        <w:rPr>
          <w:sz w:val="28"/>
          <w:szCs w:val="28"/>
        </w:rPr>
        <w:t>АЯ ЦЕННОСТЬ</w:t>
      </w:r>
    </w:p>
    <w:p w14:paraId="652A6829" w14:textId="77777777" w:rsidR="005F1682" w:rsidRDefault="005F1682" w:rsidP="005F16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Пищевая ценность блюда «Плоды или ягоды свежие» на выход 120 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34"/>
        <w:gridCol w:w="2438"/>
        <w:gridCol w:w="2674"/>
      </w:tblGrid>
      <w:tr w:rsidR="005F1682" w14:paraId="48DF1381" w14:textId="77777777" w:rsidTr="005F1682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E9BA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4F93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8D6C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4BF7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5F1682" w14:paraId="71CB007D" w14:textId="77777777" w:rsidTr="005F1682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C0E5C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FB8BC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EF1EA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12,25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3943F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55,50</w:t>
            </w:r>
          </w:p>
        </w:tc>
      </w:tr>
    </w:tbl>
    <w:p w14:paraId="13DE9FD1" w14:textId="77777777" w:rsidR="005F1682" w:rsidRDefault="005F1682" w:rsidP="005F1682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5F1682" w14:paraId="1B504EB6" w14:textId="77777777" w:rsidTr="005F168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5D7AF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5F1682" w14:paraId="495F332B" w14:textId="77777777" w:rsidTr="005F1682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85270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F86FA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9FB10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17146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369D0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5F1682" w14:paraId="0490AE61" w14:textId="77777777" w:rsidTr="005F1682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3AD3F5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E247F4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EF2F55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12,50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F7CBF7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586E6A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0,25</w:t>
            </w:r>
          </w:p>
        </w:tc>
      </w:tr>
    </w:tbl>
    <w:p w14:paraId="3D7E8453" w14:textId="77777777" w:rsidR="005F1682" w:rsidRDefault="005F1682" w:rsidP="005F1682">
      <w:pPr>
        <w:ind w:firstLine="720"/>
        <w:jc w:val="center"/>
        <w:rPr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5F1682" w14:paraId="5CF9EDDD" w14:textId="77777777" w:rsidTr="005F1682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729C3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5F1682" w14:paraId="771C627D" w14:textId="77777777" w:rsidTr="005F1682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710D2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D4AD1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BF797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61028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6A020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D9E469" w14:textId="77777777" w:rsidR="005F1682" w:rsidRDefault="005F168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5F1682" w14:paraId="7CA69C94" w14:textId="77777777" w:rsidTr="005F168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FB4727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E572D1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298FD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63EC50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6DA110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C8C126" w14:textId="77777777" w:rsidR="005F1682" w:rsidRDefault="005F16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</w:t>
            </w:r>
          </w:p>
        </w:tc>
      </w:tr>
    </w:tbl>
    <w:p w14:paraId="1ED1C870" w14:textId="77777777" w:rsidR="005F1682" w:rsidRDefault="005F1682" w:rsidP="005F1682">
      <w:pPr>
        <w:ind w:firstLine="720"/>
        <w:jc w:val="both"/>
        <w:rPr>
          <w:sz w:val="28"/>
          <w:szCs w:val="28"/>
        </w:rPr>
      </w:pPr>
    </w:p>
    <w:p w14:paraId="71032F1A" w14:textId="77777777" w:rsidR="005F1682" w:rsidRDefault="005F1682" w:rsidP="005F1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оформление ТТК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Р.А. Журавлев</w:t>
      </w:r>
    </w:p>
    <w:p w14:paraId="2232DE0D" w14:textId="77777777" w:rsidR="005F1682" w:rsidRDefault="005F1682" w:rsidP="005F1682">
      <w:pPr>
        <w:jc w:val="both"/>
        <w:rPr>
          <w:sz w:val="28"/>
          <w:szCs w:val="28"/>
        </w:rPr>
      </w:pPr>
    </w:p>
    <w:p w14:paraId="147D57E4" w14:textId="77777777" w:rsidR="005F1682" w:rsidRDefault="005F1682" w:rsidP="005F1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производством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27A17E07" w14:textId="77777777" w:rsidR="005F1682" w:rsidRDefault="005F1682" w:rsidP="005F1682">
      <w:pPr>
        <w:ind w:firstLine="720"/>
        <w:jc w:val="both"/>
        <w:rPr>
          <w:sz w:val="28"/>
          <w:szCs w:val="28"/>
        </w:rPr>
      </w:pPr>
    </w:p>
    <w:p w14:paraId="408FA776" w14:textId="77777777" w:rsidR="005F1682" w:rsidRDefault="005F1682" w:rsidP="005F1682">
      <w:pPr>
        <w:jc w:val="center"/>
        <w:rPr>
          <w:sz w:val="28"/>
          <w:szCs w:val="28"/>
        </w:rPr>
      </w:pPr>
    </w:p>
    <w:sectPr w:rsidR="005F1682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D"/>
    <w:rsid w:val="0003040E"/>
    <w:rsid w:val="00094BD3"/>
    <w:rsid w:val="00095B5D"/>
    <w:rsid w:val="00097EDE"/>
    <w:rsid w:val="000B098D"/>
    <w:rsid w:val="000F41D2"/>
    <w:rsid w:val="001408D6"/>
    <w:rsid w:val="00165983"/>
    <w:rsid w:val="00174CE3"/>
    <w:rsid w:val="001E27A3"/>
    <w:rsid w:val="00264065"/>
    <w:rsid w:val="00284C87"/>
    <w:rsid w:val="00306654"/>
    <w:rsid w:val="0031261B"/>
    <w:rsid w:val="00384E19"/>
    <w:rsid w:val="003A533B"/>
    <w:rsid w:val="004B729D"/>
    <w:rsid w:val="004F1222"/>
    <w:rsid w:val="004F52E4"/>
    <w:rsid w:val="005D0AE2"/>
    <w:rsid w:val="005E3547"/>
    <w:rsid w:val="005F1682"/>
    <w:rsid w:val="0062368F"/>
    <w:rsid w:val="006E0334"/>
    <w:rsid w:val="006F17F8"/>
    <w:rsid w:val="007318B6"/>
    <w:rsid w:val="0077498C"/>
    <w:rsid w:val="0079116C"/>
    <w:rsid w:val="007B2668"/>
    <w:rsid w:val="007B62FA"/>
    <w:rsid w:val="00804A13"/>
    <w:rsid w:val="00805359"/>
    <w:rsid w:val="008136F6"/>
    <w:rsid w:val="008441EC"/>
    <w:rsid w:val="008B5A3F"/>
    <w:rsid w:val="008C088A"/>
    <w:rsid w:val="008F014A"/>
    <w:rsid w:val="00966F12"/>
    <w:rsid w:val="009723BF"/>
    <w:rsid w:val="00980AC6"/>
    <w:rsid w:val="009B5391"/>
    <w:rsid w:val="00A42179"/>
    <w:rsid w:val="00A56A28"/>
    <w:rsid w:val="00A63710"/>
    <w:rsid w:val="00A951F6"/>
    <w:rsid w:val="00AE3923"/>
    <w:rsid w:val="00B26033"/>
    <w:rsid w:val="00B50B12"/>
    <w:rsid w:val="00B743D8"/>
    <w:rsid w:val="00B76F77"/>
    <w:rsid w:val="00BF4371"/>
    <w:rsid w:val="00C0729C"/>
    <w:rsid w:val="00C40184"/>
    <w:rsid w:val="00C4144B"/>
    <w:rsid w:val="00C62BB0"/>
    <w:rsid w:val="00D334EE"/>
    <w:rsid w:val="00D66F6B"/>
    <w:rsid w:val="00E42BEB"/>
    <w:rsid w:val="00E60D99"/>
    <w:rsid w:val="00EA47AF"/>
    <w:rsid w:val="00EC48AF"/>
    <w:rsid w:val="00ED2F81"/>
    <w:rsid w:val="00EF5303"/>
    <w:rsid w:val="00F14560"/>
    <w:rsid w:val="00F20531"/>
    <w:rsid w:val="00F609D8"/>
    <w:rsid w:val="00F67BDE"/>
    <w:rsid w:val="00F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919D"/>
  <w15:docId w15:val="{8A72DC12-DBBE-4F63-84C1-B9403EAF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admin</cp:lastModifiedBy>
  <cp:revision>3</cp:revision>
  <cp:lastPrinted>2019-12-17T10:27:00Z</cp:lastPrinted>
  <dcterms:created xsi:type="dcterms:W3CDTF">2020-10-22T12:33:00Z</dcterms:created>
  <dcterms:modified xsi:type="dcterms:W3CDTF">2020-10-22T12:33:00Z</dcterms:modified>
</cp:coreProperties>
</file>